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A4D4" w14:textId="15A18B3D" w:rsidR="00530986" w:rsidRPr="00530986" w:rsidRDefault="00530986" w:rsidP="00530986">
      <w:pPr>
        <w:rPr>
          <w:b/>
          <w:bCs/>
          <w:u w:val="single"/>
        </w:rPr>
      </w:pPr>
      <w:r w:rsidRPr="00530986"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62E5F577" wp14:editId="73A0B03E">
            <wp:simplePos x="0" y="0"/>
            <wp:positionH relativeFrom="margin">
              <wp:posOffset>4687260</wp:posOffset>
            </wp:positionH>
            <wp:positionV relativeFrom="paragraph">
              <wp:posOffset>577</wp:posOffset>
            </wp:positionV>
            <wp:extent cx="2276475" cy="1409700"/>
            <wp:effectExtent l="0" t="0" r="9525" b="0"/>
            <wp:wrapTight wrapText="bothSides">
              <wp:wrapPolygon edited="0">
                <wp:start x="0" y="0"/>
                <wp:lineTo x="0" y="21308"/>
                <wp:lineTo x="21510" y="21308"/>
                <wp:lineTo x="21510" y="0"/>
                <wp:lineTo x="0" y="0"/>
              </wp:wrapPolygon>
            </wp:wrapTight>
            <wp:docPr id="1843547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0986">
        <w:rPr>
          <w:b/>
          <w:bCs/>
          <w:u w:val="single"/>
        </w:rPr>
        <w:t>4H Community Service Projects 2025-2026 </w:t>
      </w:r>
    </w:p>
    <w:p w14:paraId="686B10AF" w14:textId="77777777" w:rsidR="00530986" w:rsidRPr="00530986" w:rsidRDefault="00530986" w:rsidP="00530986">
      <w:pPr>
        <w:rPr>
          <w:b/>
          <w:bCs/>
        </w:rPr>
      </w:pPr>
      <w:r w:rsidRPr="00530986">
        <w:rPr>
          <w:b/>
          <w:bCs/>
        </w:rPr>
        <w:t>September 2025 </w:t>
      </w:r>
    </w:p>
    <w:p w14:paraId="6E6C0833" w14:textId="77777777" w:rsidR="00530986" w:rsidRPr="00530986" w:rsidRDefault="00530986" w:rsidP="00530986">
      <w:r w:rsidRPr="00530986">
        <w:rPr>
          <w:highlight w:val="green"/>
        </w:rPr>
        <w:t>Group project</w:t>
      </w:r>
      <w:r w:rsidRPr="00530986">
        <w:t xml:space="preserve"> – collect school supplies for a local needy school </w:t>
      </w:r>
    </w:p>
    <w:p w14:paraId="24678965" w14:textId="45417A79" w:rsidR="00530986" w:rsidRPr="00530986" w:rsidRDefault="00530986" w:rsidP="00530986">
      <w:r w:rsidRPr="00530986">
        <w:t>Family project – donate a book to local library or elementary school.</w:t>
      </w:r>
    </w:p>
    <w:p w14:paraId="03B2301A" w14:textId="77777777" w:rsidR="00530986" w:rsidRPr="00530986" w:rsidRDefault="00530986" w:rsidP="00530986">
      <w:pPr>
        <w:rPr>
          <w:b/>
          <w:bCs/>
        </w:rPr>
      </w:pPr>
      <w:r w:rsidRPr="00530986">
        <w:rPr>
          <w:b/>
          <w:bCs/>
        </w:rPr>
        <w:t>October 2025 </w:t>
      </w:r>
    </w:p>
    <w:p w14:paraId="65EC1A4D" w14:textId="77777777" w:rsidR="00530986" w:rsidRPr="00530986" w:rsidRDefault="00530986" w:rsidP="00530986">
      <w:r w:rsidRPr="00530986">
        <w:rPr>
          <w:highlight w:val="green"/>
        </w:rPr>
        <w:t>Group project</w:t>
      </w:r>
      <w:r w:rsidRPr="00530986">
        <w:t xml:space="preserve"> -write cards for Service members overseas</w:t>
      </w:r>
    </w:p>
    <w:p w14:paraId="2DB9F967" w14:textId="12E2E234" w:rsidR="00530986" w:rsidRPr="00530986" w:rsidRDefault="00530986" w:rsidP="00530986">
      <w:r w:rsidRPr="00530986">
        <w:rPr>
          <w:highlight w:val="green"/>
        </w:rPr>
        <w:t>Group project</w:t>
      </w:r>
      <w:r w:rsidRPr="00530986">
        <w:t xml:space="preserve"> – donate Halloween candy to be dropped off at Mrs. </w:t>
      </w:r>
      <w:r w:rsidRPr="00530986">
        <w:t>Keese’s</w:t>
      </w:r>
      <w:r w:rsidRPr="00530986">
        <w:t xml:space="preserve"> house</w:t>
      </w:r>
    </w:p>
    <w:p w14:paraId="226E7741" w14:textId="7C04603A" w:rsidR="00530986" w:rsidRPr="00530986" w:rsidRDefault="00530986" w:rsidP="00530986">
      <w:r w:rsidRPr="00530986">
        <w:t>Family project – Love for our elders letter writing campaign (more information to be shared).</w:t>
      </w:r>
    </w:p>
    <w:p w14:paraId="02E1B8FB" w14:textId="77777777" w:rsidR="00530986" w:rsidRPr="00530986" w:rsidRDefault="00530986" w:rsidP="00530986">
      <w:pPr>
        <w:rPr>
          <w:b/>
          <w:bCs/>
        </w:rPr>
      </w:pPr>
      <w:r w:rsidRPr="00530986">
        <w:rPr>
          <w:b/>
          <w:bCs/>
        </w:rPr>
        <w:t>November 2025 </w:t>
      </w:r>
    </w:p>
    <w:p w14:paraId="288229C9" w14:textId="77777777" w:rsidR="00530986" w:rsidRPr="00530986" w:rsidRDefault="00530986" w:rsidP="00530986">
      <w:r w:rsidRPr="00530986">
        <w:rPr>
          <w:highlight w:val="green"/>
        </w:rPr>
        <w:t>Group project</w:t>
      </w:r>
      <w:r w:rsidRPr="00530986">
        <w:t xml:space="preserve"> – donate Thanksgiving type food items for the local food bank Harbor Interfaith</w:t>
      </w:r>
    </w:p>
    <w:p w14:paraId="554289ED" w14:textId="250CA974" w:rsidR="00530986" w:rsidRPr="00530986" w:rsidRDefault="00530986" w:rsidP="00530986">
      <w:r w:rsidRPr="00530986">
        <w:t>Family project -identify a charity of your choice and donate canned food items</w:t>
      </w:r>
    </w:p>
    <w:p w14:paraId="74B23A3D" w14:textId="77777777" w:rsidR="00530986" w:rsidRPr="00530986" w:rsidRDefault="00530986" w:rsidP="00530986">
      <w:pPr>
        <w:rPr>
          <w:b/>
          <w:bCs/>
        </w:rPr>
      </w:pPr>
      <w:r w:rsidRPr="00530986">
        <w:rPr>
          <w:b/>
          <w:bCs/>
        </w:rPr>
        <w:t>December 2025</w:t>
      </w:r>
    </w:p>
    <w:p w14:paraId="74711AA3" w14:textId="71CD8255" w:rsidR="00530986" w:rsidRPr="00530986" w:rsidRDefault="00530986" w:rsidP="00530986">
      <w:r w:rsidRPr="00530986">
        <w:rPr>
          <w:highlight w:val="green"/>
        </w:rPr>
        <w:t>Group project</w:t>
      </w:r>
      <w:r w:rsidRPr="00530986">
        <w:t>-serving food to families at the senior center</w:t>
      </w:r>
    </w:p>
    <w:p w14:paraId="567BB94B" w14:textId="6182FF26" w:rsidR="00530986" w:rsidRPr="00530986" w:rsidRDefault="00530986" w:rsidP="00530986">
      <w:r w:rsidRPr="00530986">
        <w:t>Family project-donate a toy to a police station or fire station or other charity</w:t>
      </w:r>
    </w:p>
    <w:p w14:paraId="63805227" w14:textId="77777777" w:rsidR="00530986" w:rsidRPr="00530986" w:rsidRDefault="00530986" w:rsidP="00530986">
      <w:pPr>
        <w:rPr>
          <w:b/>
          <w:bCs/>
        </w:rPr>
      </w:pPr>
      <w:r w:rsidRPr="00530986">
        <w:rPr>
          <w:b/>
          <w:bCs/>
        </w:rPr>
        <w:t>January 2026</w:t>
      </w:r>
    </w:p>
    <w:p w14:paraId="4CDC8F30" w14:textId="0B65A310" w:rsidR="00530986" w:rsidRPr="00530986" w:rsidRDefault="00530986" w:rsidP="00530986">
      <w:r w:rsidRPr="00530986">
        <w:rPr>
          <w:highlight w:val="green"/>
        </w:rPr>
        <w:t>Group project</w:t>
      </w:r>
      <w:r w:rsidRPr="00530986">
        <w:t xml:space="preserve">-Trash </w:t>
      </w:r>
      <w:r w:rsidRPr="00530986">
        <w:t>pick-up</w:t>
      </w:r>
      <w:r w:rsidRPr="00530986">
        <w:t xml:space="preserve"> at one of our local beaches – to be determined</w:t>
      </w:r>
      <w:r>
        <w:t xml:space="preserve"> (Likely RAT Beach)</w:t>
      </w:r>
    </w:p>
    <w:p w14:paraId="4C674874" w14:textId="79833276" w:rsidR="00530986" w:rsidRPr="00530986" w:rsidRDefault="00530986" w:rsidP="00530986">
      <w:r w:rsidRPr="00530986">
        <w:t>Family project – go to a local park or a place in your community and pick up trash with your family</w:t>
      </w:r>
    </w:p>
    <w:p w14:paraId="31536B8C" w14:textId="77777777" w:rsidR="00530986" w:rsidRPr="00530986" w:rsidRDefault="00530986" w:rsidP="00530986">
      <w:pPr>
        <w:rPr>
          <w:b/>
          <w:bCs/>
        </w:rPr>
      </w:pPr>
      <w:r w:rsidRPr="00530986">
        <w:rPr>
          <w:b/>
          <w:bCs/>
        </w:rPr>
        <w:t>February 2026</w:t>
      </w:r>
    </w:p>
    <w:p w14:paraId="6851B8CB" w14:textId="37635B08" w:rsidR="00530986" w:rsidRPr="00530986" w:rsidRDefault="00530986" w:rsidP="00530986">
      <w:r w:rsidRPr="00530986">
        <w:rPr>
          <w:highlight w:val="green"/>
        </w:rPr>
        <w:t>Group Project</w:t>
      </w:r>
      <w:r w:rsidRPr="00530986">
        <w:t xml:space="preserve">-make 200 </w:t>
      </w:r>
      <w:r>
        <w:t>PB&amp;J</w:t>
      </w:r>
      <w:r w:rsidRPr="00530986">
        <w:t xml:space="preserve"> sandwiches for Beacon Light Mission. Bring </w:t>
      </w:r>
      <w:r>
        <w:t>bread</w:t>
      </w:r>
      <w:r w:rsidRPr="00530986">
        <w:t xml:space="preserve">, Skippy, </w:t>
      </w:r>
      <w:r>
        <w:t>and jam.</w:t>
      </w:r>
    </w:p>
    <w:p w14:paraId="14F7E3E3" w14:textId="7257B371" w:rsidR="00530986" w:rsidRPr="00530986" w:rsidRDefault="00530986" w:rsidP="00530986">
      <w:r w:rsidRPr="00530986">
        <w:t xml:space="preserve">Family project-do a random act of kindness for a friend, </w:t>
      </w:r>
      <w:r>
        <w:t xml:space="preserve">a </w:t>
      </w:r>
      <w:r w:rsidRPr="00530986">
        <w:t>family</w:t>
      </w:r>
      <w:r>
        <w:t xml:space="preserve"> member</w:t>
      </w:r>
      <w:r w:rsidRPr="00530986">
        <w:t xml:space="preserve">, </w:t>
      </w:r>
      <w:r>
        <w:t xml:space="preserve">or </w:t>
      </w:r>
      <w:r w:rsidRPr="00530986">
        <w:t>neighbor.</w:t>
      </w:r>
    </w:p>
    <w:p w14:paraId="04EE3DEE" w14:textId="77777777" w:rsidR="00530986" w:rsidRPr="00530986" w:rsidRDefault="00530986" w:rsidP="00530986">
      <w:pPr>
        <w:rPr>
          <w:b/>
          <w:bCs/>
        </w:rPr>
      </w:pPr>
      <w:r w:rsidRPr="00530986">
        <w:rPr>
          <w:b/>
          <w:bCs/>
        </w:rPr>
        <w:t>March 2026</w:t>
      </w:r>
    </w:p>
    <w:p w14:paraId="42CA8B5C" w14:textId="77777777" w:rsidR="00530986" w:rsidRPr="00530986" w:rsidRDefault="00530986" w:rsidP="00530986">
      <w:r w:rsidRPr="00530986">
        <w:rPr>
          <w:highlight w:val="green"/>
        </w:rPr>
        <w:t>Group project</w:t>
      </w:r>
      <w:r w:rsidRPr="00530986">
        <w:t>-collect pet supplies for Harbor Animal Shelter in San Pedro-food, blankets, toys</w:t>
      </w:r>
    </w:p>
    <w:p w14:paraId="13C216DD" w14:textId="298BF3DB" w:rsidR="00530986" w:rsidRPr="00530986" w:rsidRDefault="00530986" w:rsidP="00530986">
      <w:r w:rsidRPr="00530986">
        <w:t>Family project-make dog safe toys and deliver them to a shelter. </w:t>
      </w:r>
    </w:p>
    <w:p w14:paraId="17F3DA41" w14:textId="77777777" w:rsidR="00530986" w:rsidRPr="00530986" w:rsidRDefault="00530986" w:rsidP="00530986">
      <w:pPr>
        <w:rPr>
          <w:b/>
          <w:bCs/>
        </w:rPr>
      </w:pPr>
      <w:r w:rsidRPr="00530986">
        <w:rPr>
          <w:b/>
          <w:bCs/>
        </w:rPr>
        <w:t>April 2026</w:t>
      </w:r>
    </w:p>
    <w:p w14:paraId="0108AB69" w14:textId="77777777" w:rsidR="00530986" w:rsidRPr="00530986" w:rsidRDefault="00530986" w:rsidP="00530986">
      <w:proofErr w:type="gramStart"/>
      <w:r w:rsidRPr="00530986">
        <w:rPr>
          <w:highlight w:val="green"/>
        </w:rPr>
        <w:t>Group</w:t>
      </w:r>
      <w:proofErr w:type="gramEnd"/>
      <w:r w:rsidRPr="00530986">
        <w:rPr>
          <w:highlight w:val="green"/>
        </w:rPr>
        <w:t xml:space="preserve"> project</w:t>
      </w:r>
      <w:r w:rsidRPr="00530986">
        <w:t>-participate in Earth Day event with the Palos Verdes Peninsula land Conservancy</w:t>
      </w:r>
    </w:p>
    <w:p w14:paraId="77B57ECB" w14:textId="7916F17F" w:rsidR="00530986" w:rsidRPr="00530986" w:rsidRDefault="00530986" w:rsidP="00530986">
      <w:r w:rsidRPr="00530986">
        <w:t xml:space="preserve">Family project-plant a native plant in your garden, or School, or at a friend or </w:t>
      </w:r>
      <w:proofErr w:type="gramStart"/>
      <w:r w:rsidRPr="00530986">
        <w:t>families</w:t>
      </w:r>
      <w:proofErr w:type="gramEnd"/>
      <w:r w:rsidRPr="00530986">
        <w:t xml:space="preserve"> house</w:t>
      </w:r>
    </w:p>
    <w:p w14:paraId="08CE3506" w14:textId="77777777" w:rsidR="00530986" w:rsidRPr="00530986" w:rsidRDefault="00530986" w:rsidP="00530986">
      <w:pPr>
        <w:rPr>
          <w:b/>
          <w:bCs/>
        </w:rPr>
      </w:pPr>
      <w:r w:rsidRPr="00530986">
        <w:rPr>
          <w:b/>
          <w:bCs/>
        </w:rPr>
        <w:t>May 2026</w:t>
      </w:r>
    </w:p>
    <w:p w14:paraId="69D4E3A5" w14:textId="77777777" w:rsidR="00530986" w:rsidRPr="00530986" w:rsidRDefault="00530986" w:rsidP="00530986">
      <w:r w:rsidRPr="00530986">
        <w:rPr>
          <w:highlight w:val="green"/>
        </w:rPr>
        <w:t>Group project</w:t>
      </w:r>
      <w:r w:rsidRPr="00530986">
        <w:t xml:space="preserve"> -make kindness rocks and hide them throughout the community.</w:t>
      </w:r>
    </w:p>
    <w:p w14:paraId="1C3FB2EF" w14:textId="552D626B" w:rsidR="00530986" w:rsidRDefault="00530986">
      <w:r w:rsidRPr="00530986">
        <w:t xml:space="preserve">Family project -make kindness rocks and hide them in your neighborhood </w:t>
      </w:r>
    </w:p>
    <w:sectPr w:rsidR="00530986" w:rsidSect="005309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86"/>
    <w:rsid w:val="00530986"/>
    <w:rsid w:val="0069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391A83"/>
  <w15:chartTrackingRefBased/>
  <w15:docId w15:val="{0CD2C95E-E613-4342-80E2-FB86E48E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9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9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9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9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Ryan</dc:creator>
  <cp:keywords/>
  <dc:description/>
  <cp:lastModifiedBy>Elisabeth Ryan</cp:lastModifiedBy>
  <cp:revision>1</cp:revision>
  <dcterms:created xsi:type="dcterms:W3CDTF">2025-07-10T06:49:00Z</dcterms:created>
  <dcterms:modified xsi:type="dcterms:W3CDTF">2025-07-10T06:57:00Z</dcterms:modified>
</cp:coreProperties>
</file>